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31AFE" w14:textId="77777777" w:rsidR="00582BBB" w:rsidRPr="0094543C" w:rsidRDefault="00582BBB" w:rsidP="00A9516F">
      <w:pPr>
        <w:spacing w:after="0" w:line="240" w:lineRule="auto"/>
        <w:rPr>
          <w:rFonts w:ascii="Vista Slab OT Reg" w:eastAsia="Times New Roman" w:hAnsi="Vista Slab OT Reg" w:cs="Times New Roman"/>
          <w:b/>
          <w:sz w:val="40"/>
          <w:szCs w:val="20"/>
          <w:lang w:val="de-LU" w:eastAsia="fr-FR"/>
        </w:rPr>
      </w:pPr>
    </w:p>
    <w:p w14:paraId="74FC6217" w14:textId="6BE48E32" w:rsidR="009F57EF" w:rsidRPr="0094543C" w:rsidRDefault="0094543C" w:rsidP="0094543C">
      <w:pPr>
        <w:spacing w:after="0" w:line="240" w:lineRule="auto"/>
        <w:jc w:val="center"/>
        <w:rPr>
          <w:rFonts w:ascii="Intro Black" w:eastAsia="Times New Roman" w:hAnsi="Intro Black" w:cs="Times New Roman"/>
          <w:bCs/>
          <w:sz w:val="32"/>
          <w:szCs w:val="32"/>
          <w:lang w:val="de-LU" w:eastAsia="fr-FR"/>
        </w:rPr>
      </w:pPr>
      <w:r w:rsidRPr="0094543C">
        <w:rPr>
          <w:rFonts w:ascii="Intro Black" w:eastAsia="Times New Roman" w:hAnsi="Intro Black" w:cs="Times New Roman"/>
          <w:bCs/>
          <w:sz w:val="32"/>
          <w:szCs w:val="32"/>
          <w:lang w:val="de-LU" w:eastAsia="fr-FR"/>
        </w:rPr>
        <w:t>LUXEMBOURG AI EXCELLENCE AWARD</w:t>
      </w:r>
      <w:r w:rsidR="0033338C">
        <w:rPr>
          <w:rFonts w:ascii="Intro Black" w:eastAsia="Times New Roman" w:hAnsi="Intro Black" w:cs="Times New Roman"/>
          <w:bCs/>
          <w:sz w:val="32"/>
          <w:szCs w:val="32"/>
          <w:lang w:val="de-LU" w:eastAsia="fr-FR"/>
        </w:rPr>
        <w:t>S</w:t>
      </w:r>
      <w:r w:rsidRPr="0094543C">
        <w:rPr>
          <w:rFonts w:ascii="Intro Black" w:eastAsia="Times New Roman" w:hAnsi="Intro Black" w:cs="Times New Roman"/>
          <w:bCs/>
          <w:sz w:val="32"/>
          <w:szCs w:val="32"/>
          <w:lang w:val="de-LU" w:eastAsia="fr-FR"/>
        </w:rPr>
        <w:t xml:space="preserve"> 2025</w:t>
      </w:r>
    </w:p>
    <w:p w14:paraId="0DF2C176" w14:textId="34F475D4" w:rsidR="00A9516F" w:rsidRPr="0094543C" w:rsidRDefault="00A9516F" w:rsidP="00A9516F">
      <w:pPr>
        <w:spacing w:after="0" w:line="240" w:lineRule="auto"/>
        <w:rPr>
          <w:rFonts w:ascii="Vista Slab OT Reg" w:eastAsia="Times New Roman" w:hAnsi="Vista Slab OT Reg" w:cs="Times New Roman"/>
          <w:b/>
          <w:sz w:val="40"/>
          <w:szCs w:val="20"/>
          <w:lang w:val="de-LU" w:eastAsia="fr-FR"/>
        </w:rPr>
      </w:pPr>
    </w:p>
    <w:p w14:paraId="6F390A13" w14:textId="42215E16" w:rsidR="00A9516F" w:rsidRPr="0094543C" w:rsidRDefault="00A9516F" w:rsidP="00A9516F">
      <w:pPr>
        <w:spacing w:after="0" w:line="240" w:lineRule="auto"/>
        <w:rPr>
          <w:rFonts w:ascii="Vista Slab OT Reg" w:eastAsia="Times New Roman" w:hAnsi="Vista Slab OT Reg" w:cs="Times New Roman"/>
          <w:sz w:val="26"/>
          <w:szCs w:val="20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sz w:val="26"/>
          <w:szCs w:val="20"/>
          <w:lang w:val="en-US" w:eastAsia="fr-FR"/>
        </w:rPr>
        <w:t xml:space="preserve">Please return the completed form to </w:t>
      </w:r>
    </w:p>
    <w:p w14:paraId="7A4461DA" w14:textId="77777777" w:rsidR="00A9516F" w:rsidRPr="0094543C" w:rsidRDefault="00A9516F" w:rsidP="00A9516F">
      <w:pPr>
        <w:spacing w:after="0" w:line="240" w:lineRule="auto"/>
        <w:rPr>
          <w:rFonts w:ascii="Vista Slab OT Reg" w:eastAsia="Times New Roman" w:hAnsi="Vista Slab OT Reg" w:cs="Times New Roman"/>
          <w:sz w:val="26"/>
          <w:szCs w:val="20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sz w:val="26"/>
          <w:szCs w:val="20"/>
          <w:lang w:val="en-US" w:eastAsia="fr-FR"/>
        </w:rPr>
        <w:t>FEDIL - The Voice of Luxembourg's Industry</w:t>
      </w:r>
    </w:p>
    <w:p w14:paraId="2C6AD837" w14:textId="77777777" w:rsidR="00A9516F" w:rsidRPr="0094543C" w:rsidRDefault="00A9516F" w:rsidP="00A9516F">
      <w:pPr>
        <w:spacing w:after="0" w:line="240" w:lineRule="auto"/>
        <w:rPr>
          <w:rFonts w:ascii="Vista Slab OT Reg" w:eastAsia="Times New Roman" w:hAnsi="Vista Slab OT Reg" w:cs="Times New Roman"/>
          <w:sz w:val="26"/>
          <w:szCs w:val="20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sz w:val="26"/>
          <w:szCs w:val="20"/>
          <w:lang w:val="en-US" w:eastAsia="fr-FR"/>
        </w:rPr>
        <w:t>B.P. 1304, L-1013 Luxembourg</w:t>
      </w:r>
    </w:p>
    <w:p w14:paraId="19F57EBD" w14:textId="2A041642" w:rsidR="00A9516F" w:rsidRPr="0094543C" w:rsidRDefault="00A9516F" w:rsidP="00A9516F">
      <w:pPr>
        <w:spacing w:after="0" w:line="240" w:lineRule="auto"/>
        <w:rPr>
          <w:rFonts w:ascii="Vista Slab OT Reg" w:eastAsia="Times New Roman" w:hAnsi="Vista Slab OT Reg" w:cs="Times New Roman"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sz w:val="26"/>
          <w:szCs w:val="20"/>
          <w:lang w:val="en-US" w:eastAsia="fr-FR"/>
        </w:rPr>
        <w:t xml:space="preserve">or by email to </w:t>
      </w:r>
      <w:hyperlink r:id="rId9" w:history="1">
        <w:r w:rsidR="0033140E" w:rsidRPr="0094543C">
          <w:rPr>
            <w:rStyle w:val="Lienhypertexte"/>
            <w:rFonts w:ascii="Vista Slab OT Reg" w:hAnsi="Vista Slab OT Reg"/>
            <w:sz w:val="24"/>
            <w:szCs w:val="24"/>
            <w:lang w:val="en-US"/>
          </w:rPr>
          <w:t>celine.tarraube@fedil.lu</w:t>
        </w:r>
      </w:hyperlink>
      <w:r w:rsidR="0033140E" w:rsidRPr="0094543C">
        <w:rPr>
          <w:rFonts w:ascii="Vista Slab OT Reg" w:hAnsi="Vista Slab OT Reg"/>
          <w:sz w:val="24"/>
          <w:szCs w:val="24"/>
          <w:lang w:val="en-US"/>
        </w:rPr>
        <w:t xml:space="preserve"> </w:t>
      </w:r>
    </w:p>
    <w:p w14:paraId="7A0BDA72" w14:textId="77777777" w:rsidR="00A9516F" w:rsidRPr="0094543C" w:rsidRDefault="00A9516F" w:rsidP="00A9516F">
      <w:pPr>
        <w:spacing w:after="0" w:line="240" w:lineRule="auto"/>
        <w:rPr>
          <w:rFonts w:ascii="Vista Slab OT Reg" w:eastAsia="Times New Roman" w:hAnsi="Vista Slab OT Reg" w:cs="Times New Roman"/>
          <w:b/>
          <w:sz w:val="28"/>
          <w:szCs w:val="28"/>
          <w:lang w:val="en-US" w:eastAsia="fr-FR"/>
        </w:rPr>
      </w:pPr>
    </w:p>
    <w:p w14:paraId="7648CAE0" w14:textId="182811F3" w:rsidR="00A9516F" w:rsidRPr="0094543C" w:rsidRDefault="00A9516F" w:rsidP="00A9516F">
      <w:pPr>
        <w:spacing w:after="0" w:line="240" w:lineRule="auto"/>
        <w:rPr>
          <w:rFonts w:ascii="Vista Slab OT Reg" w:eastAsia="Times New Roman" w:hAnsi="Vista Slab OT Reg" w:cs="Times New Roman"/>
          <w:b/>
          <w:sz w:val="28"/>
          <w:szCs w:val="28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/>
          <w:sz w:val="26"/>
          <w:szCs w:val="20"/>
          <w:highlight w:val="yellow"/>
          <w:u w:val="single"/>
          <w:lang w:val="en-US" w:eastAsia="fr-FR"/>
        </w:rPr>
        <w:t xml:space="preserve">Deadline: </w:t>
      </w:r>
      <w:r w:rsidR="0033140E" w:rsidRPr="0094543C">
        <w:rPr>
          <w:rFonts w:ascii="Vista Slab OT Reg" w:eastAsia="Times New Roman" w:hAnsi="Vista Slab OT Reg" w:cs="Times New Roman"/>
          <w:b/>
          <w:sz w:val="26"/>
          <w:szCs w:val="20"/>
          <w:highlight w:val="yellow"/>
          <w:u w:val="single"/>
          <w:lang w:val="en-US" w:eastAsia="fr-FR"/>
        </w:rPr>
        <w:t>2 May 2025</w:t>
      </w:r>
      <w:r w:rsidRPr="0094543C">
        <w:rPr>
          <w:rFonts w:ascii="Vista Slab OT Reg" w:eastAsia="Times New Roman" w:hAnsi="Vista Slab OT Reg" w:cs="Times New Roman"/>
          <w:b/>
          <w:sz w:val="28"/>
          <w:szCs w:val="28"/>
          <w:lang w:val="en-US" w:eastAsia="fr-FR"/>
        </w:rPr>
        <w:t xml:space="preserve"> </w:t>
      </w:r>
    </w:p>
    <w:p w14:paraId="37F5F9D7" w14:textId="77777777" w:rsidR="00A9516F" w:rsidRPr="0094543C" w:rsidRDefault="00A9516F" w:rsidP="00A9516F">
      <w:pPr>
        <w:spacing w:after="0" w:line="240" w:lineRule="auto"/>
        <w:rPr>
          <w:rFonts w:ascii="Vista Slab OT Reg" w:eastAsia="Times New Roman" w:hAnsi="Vista Slab OT Reg" w:cs="Times New Roman"/>
          <w:b/>
          <w:sz w:val="28"/>
          <w:szCs w:val="28"/>
          <w:lang w:val="en-US" w:eastAsia="fr-FR"/>
        </w:rPr>
      </w:pPr>
    </w:p>
    <w:p w14:paraId="168671AA" w14:textId="77777777" w:rsidR="00907A43" w:rsidRPr="0094543C" w:rsidRDefault="00907A43" w:rsidP="00A9516F">
      <w:pPr>
        <w:spacing w:after="0" w:line="240" w:lineRule="auto"/>
        <w:rPr>
          <w:rFonts w:ascii="Vista Slab OT Reg" w:eastAsia="Times New Roman" w:hAnsi="Vista Slab OT Reg" w:cs="Times New Roman"/>
          <w:b/>
          <w:sz w:val="28"/>
          <w:szCs w:val="28"/>
          <w:lang w:val="en-US" w:eastAsia="fr-FR"/>
        </w:rPr>
      </w:pPr>
    </w:p>
    <w:p w14:paraId="66835497" w14:textId="77777777" w:rsidR="00907A43" w:rsidRPr="0094543C" w:rsidRDefault="00907A43" w:rsidP="00A9516F">
      <w:pPr>
        <w:spacing w:after="0" w:line="240" w:lineRule="auto"/>
        <w:rPr>
          <w:rFonts w:ascii="Vista Slab OT Reg" w:eastAsia="Times New Roman" w:hAnsi="Vista Slab OT Reg" w:cs="Times New Roman"/>
          <w:b/>
          <w:sz w:val="28"/>
          <w:szCs w:val="28"/>
          <w:lang w:val="en-US" w:eastAsia="fr-FR"/>
        </w:rPr>
      </w:pPr>
    </w:p>
    <w:p w14:paraId="772F2685" w14:textId="619BFAEB" w:rsidR="00A9516F" w:rsidRPr="0094543C" w:rsidRDefault="00A9516F" w:rsidP="00A9516F">
      <w:pPr>
        <w:spacing w:after="0" w:line="240" w:lineRule="auto"/>
        <w:rPr>
          <w:rFonts w:ascii="Vista Slab OT Reg" w:eastAsia="Times New Roman" w:hAnsi="Vista Slab OT Reg" w:cs="Times New Roman"/>
          <w:b/>
          <w:sz w:val="28"/>
          <w:szCs w:val="28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/>
          <w:sz w:val="28"/>
          <w:szCs w:val="28"/>
          <w:lang w:val="en-US" w:eastAsia="fr-FR"/>
        </w:rPr>
        <w:t>Application form</w:t>
      </w:r>
    </w:p>
    <w:p w14:paraId="188B3BF1" w14:textId="390578F7" w:rsidR="00A9516F" w:rsidRPr="0094543C" w:rsidRDefault="00A9516F" w:rsidP="00A9516F">
      <w:pPr>
        <w:spacing w:after="0" w:line="240" w:lineRule="auto"/>
        <w:rPr>
          <w:rFonts w:ascii="Vista Slab OT Reg" w:eastAsia="Times New Roman" w:hAnsi="Vista Slab OT Reg" w:cs="Times New Roman"/>
          <w:b/>
          <w:sz w:val="26"/>
          <w:szCs w:val="20"/>
          <w:u w:val="single"/>
          <w:lang w:val="en-US" w:eastAsia="fr-FR"/>
        </w:rPr>
      </w:pPr>
    </w:p>
    <w:p w14:paraId="21FE792B" w14:textId="3A7B2D81" w:rsidR="00A9516F" w:rsidRPr="0094543C" w:rsidRDefault="00A9516F" w:rsidP="00A9516F">
      <w:pPr>
        <w:spacing w:after="0" w:line="240" w:lineRule="auto"/>
        <w:rPr>
          <w:rFonts w:ascii="Vista Slab OT Reg" w:eastAsia="Times New Roman" w:hAnsi="Vista Slab OT Reg" w:cs="Times New Roman"/>
          <w:b/>
          <w:sz w:val="26"/>
          <w:szCs w:val="20"/>
          <w:u w:val="single"/>
          <w:lang w:val="en-US" w:eastAsia="fr-FR"/>
        </w:rPr>
      </w:pPr>
    </w:p>
    <w:p w14:paraId="4D0908BE" w14:textId="6BA86FC7" w:rsidR="00A9516F" w:rsidRPr="0094543C" w:rsidRDefault="00A9516F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>Name of the company</w:t>
      </w:r>
      <w:r w:rsidR="00907A43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 xml:space="preserve"> / applicants</w:t>
      </w:r>
      <w:r w:rsidR="00907A43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ab/>
      </w:r>
      <w:r w:rsidR="00907A43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ab/>
      </w:r>
      <w:r w:rsidR="00907A43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ab/>
      </w:r>
      <w:r w:rsidR="00582BBB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>:</w:t>
      </w:r>
    </w:p>
    <w:p w14:paraId="6EA14892" w14:textId="77777777" w:rsidR="00A9516F" w:rsidRPr="0094543C" w:rsidRDefault="00A9516F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3C6A0A4A" w14:textId="77777777" w:rsidR="00A9516F" w:rsidRPr="0094543C" w:rsidRDefault="00A9516F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B199F76" w14:textId="77777777" w:rsidR="00A9516F" w:rsidRPr="0094543C" w:rsidRDefault="00A9516F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31073EE5" w14:textId="27E76F3F" w:rsidR="00A9516F" w:rsidRPr="0094543C" w:rsidRDefault="00A9516F" w:rsidP="6F533289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sz w:val="24"/>
          <w:szCs w:val="24"/>
          <w:lang w:val="en-US" w:eastAsia="fr-FR"/>
        </w:rPr>
        <w:t xml:space="preserve">Name of the research/innovation project </w:t>
      </w:r>
      <w:r w:rsidRPr="0094543C">
        <w:rPr>
          <w:rFonts w:ascii="Vista Slab OT Reg" w:hAnsi="Vista Slab OT Reg"/>
          <w:lang w:val="en-US"/>
        </w:rPr>
        <w:tab/>
      </w:r>
      <w:r w:rsidRPr="0094543C">
        <w:rPr>
          <w:rFonts w:ascii="Vista Slab OT Reg" w:eastAsia="Times New Roman" w:hAnsi="Vista Slab OT Reg" w:cs="Times New Roman"/>
          <w:sz w:val="24"/>
          <w:szCs w:val="24"/>
          <w:lang w:val="en-US" w:eastAsia="fr-FR"/>
        </w:rPr>
        <w:t>:</w:t>
      </w:r>
    </w:p>
    <w:p w14:paraId="7E04A689" w14:textId="77777777" w:rsidR="00A9516F" w:rsidRPr="0094543C" w:rsidRDefault="00A9516F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1375E3B0" w14:textId="74A38D2A" w:rsidR="00A9516F" w:rsidRPr="0094543C" w:rsidRDefault="00A9516F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 xml:space="preserve">Contact person </w:t>
      </w:r>
      <w:r w:rsidR="00062ED8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ab/>
      </w:r>
      <w:r w:rsidR="00062ED8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ab/>
      </w:r>
      <w:r w:rsidR="00062ED8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ab/>
      </w: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>:</w:t>
      </w:r>
    </w:p>
    <w:p w14:paraId="2CAC8B9D" w14:textId="77777777" w:rsidR="00A9516F" w:rsidRPr="0094543C" w:rsidRDefault="00A9516F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7274D41C" w14:textId="5008434B" w:rsidR="00A9516F" w:rsidRPr="0094543C" w:rsidRDefault="00A9516F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 xml:space="preserve">Address </w:t>
      </w:r>
      <w:r w:rsidR="00062ED8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ab/>
      </w:r>
      <w:r w:rsidR="00062ED8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ab/>
      </w:r>
      <w:r w:rsidR="00062ED8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ab/>
      </w: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>:</w:t>
      </w:r>
    </w:p>
    <w:p w14:paraId="06FA1A5B" w14:textId="77777777" w:rsidR="00A9516F" w:rsidRPr="0094543C" w:rsidRDefault="00A9516F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3D1C2FD" w14:textId="77777777" w:rsidR="00A9516F" w:rsidRPr="0094543C" w:rsidRDefault="00A9516F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61324B03" w14:textId="6F4D84A4" w:rsidR="00A9516F" w:rsidRPr="0094543C" w:rsidRDefault="00A9516F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 xml:space="preserve">Phone </w:t>
      </w:r>
      <w:r w:rsidR="00062ED8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ab/>
      </w:r>
      <w:r w:rsidR="00062ED8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ab/>
      </w:r>
      <w:r w:rsidR="00062ED8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ab/>
      </w: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>:</w:t>
      </w:r>
    </w:p>
    <w:p w14:paraId="06141C99" w14:textId="77777777" w:rsidR="00907A43" w:rsidRPr="0094543C" w:rsidRDefault="00907A43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ECCFF45" w14:textId="038E5308" w:rsidR="00A9516F" w:rsidRPr="0094543C" w:rsidRDefault="00A9516F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 xml:space="preserve">E-mail </w:t>
      </w:r>
      <w:r w:rsidR="00062ED8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ab/>
      </w:r>
      <w:r w:rsidR="00062ED8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ab/>
      </w:r>
      <w:r w:rsidR="00062ED8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ab/>
      </w: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>:</w:t>
      </w:r>
    </w:p>
    <w:p w14:paraId="2969E43E" w14:textId="77777777" w:rsidR="00A9516F" w:rsidRPr="0094543C" w:rsidRDefault="00A9516F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5E65E0C2" w14:textId="77777777" w:rsidR="00A9516F" w:rsidRPr="0094543C" w:rsidRDefault="00A9516F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056C6233" w14:textId="77777777" w:rsidR="00A9516F" w:rsidRPr="0094543C" w:rsidRDefault="00A9516F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2BC86A9B" w14:textId="75C29F00" w:rsidR="00A9516F" w:rsidRPr="0094543C" w:rsidRDefault="00A9516F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>Name of inventor or head of research project</w:t>
      </w:r>
      <w:r w:rsidR="00062ED8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>:</w:t>
      </w:r>
    </w:p>
    <w:p w14:paraId="465AB378" w14:textId="20A3CECC" w:rsidR="00062ED8" w:rsidRPr="0094543C" w:rsidRDefault="00062ED8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7413789" w14:textId="2BFC4AED" w:rsidR="00062ED8" w:rsidRPr="0094543C" w:rsidRDefault="00062ED8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08D33CDE" w14:textId="2AD2D12A" w:rsidR="00062ED8" w:rsidRPr="0094543C" w:rsidRDefault="00062ED8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74AEFACB" w14:textId="77D822F9" w:rsidR="00062ED8" w:rsidRPr="0094543C" w:rsidRDefault="00062ED8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5C0DCA1C" w14:textId="180F847E" w:rsidR="00062ED8" w:rsidRPr="0094543C" w:rsidRDefault="00062ED8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265A93F7" w14:textId="7BEB3B6D" w:rsidR="00062ED8" w:rsidRPr="0094543C" w:rsidRDefault="00062ED8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594F69B7" w14:textId="569764E0" w:rsidR="00062ED8" w:rsidRPr="0094543C" w:rsidRDefault="00062ED8">
      <w:pPr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br w:type="page"/>
      </w:r>
    </w:p>
    <w:p w14:paraId="00338587" w14:textId="77777777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47239693" w14:textId="77777777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5E9A4113" w14:textId="539646B6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>Brief description of the research/innovation project:</w:t>
      </w:r>
    </w:p>
    <w:p w14:paraId="703FD134" w14:textId="001C1999" w:rsidR="00582BBB" w:rsidRPr="0094543C" w:rsidRDefault="00907A43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i/>
          <w:iCs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Cs/>
          <w:i/>
          <w:iCs/>
          <w:sz w:val="24"/>
          <w:szCs w:val="24"/>
          <w:lang w:val="en-US" w:eastAsia="fr-FR"/>
        </w:rPr>
        <w:t>(The project can be illustrated by brochures, leaflets, presentations)</w:t>
      </w:r>
    </w:p>
    <w:p w14:paraId="365C0023" w14:textId="77777777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3BDCA19C" w14:textId="77777777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59EEA5E9" w14:textId="77777777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0905C596" w14:textId="7B6B9493" w:rsidR="00062ED8" w:rsidRPr="0094543C" w:rsidRDefault="00062ED8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692FCF0D" w14:textId="6A27051B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75FBBF69" w14:textId="55EB20D8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3857E87E" w14:textId="1F7F0470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66DA0E48" w14:textId="5662D8F1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292967E6" w14:textId="3483ADEF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3AB47953" w14:textId="389F3447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EA55A70" w14:textId="388B61F1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56391990" w14:textId="6796A04C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18906E89" w14:textId="77ED38F6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62AF223C" w14:textId="73C15526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5AEC8E96" w14:textId="4026ED07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30600BE5" w14:textId="6FB52EAC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14CC7E90" w14:textId="04201A61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5EA0BA54" w14:textId="77777777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44C9D92" w14:textId="4A45B0FF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6EA400FF" w14:textId="24C73917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09E5E3FA" w14:textId="53679F46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95615C6" w14:textId="068E2280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15CE4C9D" w14:textId="265DDAC9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799F09E3" w14:textId="654B447F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138F9FDF" w14:textId="07F4D86D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571F79BB" w14:textId="6D8DD43F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75146281" w14:textId="2A13E52D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584BC1FE" w14:textId="6D5E1486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D463E0F" w14:textId="1AC79626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75D7FB54" w14:textId="79D1C950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0024EF63" w14:textId="24005D0B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3CFE2BB1" w14:textId="7DDEEC1B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6C14BA99" w14:textId="724763E9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37D0C3E0" w14:textId="5EF7474F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F7780DC" w14:textId="369745A0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C57436E" w14:textId="4AC2AF0C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29C24244" w14:textId="1C74FB8E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EE329B0" w14:textId="7BC31A21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06CE51FD" w14:textId="5719001B" w:rsidR="00582BBB" w:rsidRPr="0094543C" w:rsidRDefault="00582BBB">
      <w:pPr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br w:type="page"/>
      </w:r>
    </w:p>
    <w:p w14:paraId="7525F29B" w14:textId="77777777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B51775A" w14:textId="77777777" w:rsidR="00582BBB" w:rsidRPr="0094543C" w:rsidRDefault="00582BBB" w:rsidP="00582BB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  <w:t>Timing of the project:</w:t>
      </w:r>
    </w:p>
    <w:p w14:paraId="6DC3A0E1" w14:textId="77777777" w:rsidR="00582BBB" w:rsidRPr="0094543C" w:rsidRDefault="00582BBB" w:rsidP="00582BB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04FFBFBE" w14:textId="77777777" w:rsidR="00582BBB" w:rsidRPr="0094543C" w:rsidRDefault="00582BBB" w:rsidP="00582BB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626B93FE" w14:textId="77777777" w:rsidR="00582BBB" w:rsidRPr="0094543C" w:rsidRDefault="00582BBB" w:rsidP="00582BB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  <w:t>Start of the development phase:</w:t>
      </w:r>
    </w:p>
    <w:p w14:paraId="54196B69" w14:textId="77777777" w:rsidR="00582BBB" w:rsidRPr="0094543C" w:rsidRDefault="00582BBB" w:rsidP="00582BB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6E3A89D0" w14:textId="77777777" w:rsidR="00582BBB" w:rsidRPr="0094543C" w:rsidRDefault="00582BBB" w:rsidP="00582BB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56C5D544" w14:textId="77777777" w:rsidR="00582BBB" w:rsidRPr="0094543C" w:rsidRDefault="00582BBB" w:rsidP="00582BB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  <w:t xml:space="preserve">Development of first prototype </w:t>
      </w: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>(if applicable)</w:t>
      </w:r>
      <w:r w:rsidRPr="0094543C"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  <w:t>:</w:t>
      </w:r>
    </w:p>
    <w:p w14:paraId="7E937056" w14:textId="77777777" w:rsidR="00582BBB" w:rsidRPr="0094543C" w:rsidRDefault="00582BBB" w:rsidP="00582BB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0A999373" w14:textId="77777777" w:rsidR="00582BBB" w:rsidRPr="0094543C" w:rsidRDefault="00582BBB" w:rsidP="00582BB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0BA5D26" w14:textId="77777777" w:rsidR="00582BBB" w:rsidRPr="0094543C" w:rsidRDefault="00582BBB" w:rsidP="00582BB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1691E0EB" w14:textId="13115D4A" w:rsidR="00582BBB" w:rsidRPr="0094543C" w:rsidRDefault="00582BBB" w:rsidP="00582BB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  <w:t xml:space="preserve">Date of first </w:t>
      </w:r>
      <w:r w:rsidR="00907A43" w:rsidRPr="0094543C"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  <w:t>commercialization/sale</w:t>
      </w:r>
      <w:r w:rsidRPr="0094543C"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  <w:t xml:space="preserve"> </w:t>
      </w: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>(if applicable)</w:t>
      </w:r>
      <w:r w:rsidRPr="0094543C"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  <w:t>:</w:t>
      </w:r>
    </w:p>
    <w:p w14:paraId="2517630A" w14:textId="3B546131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2F215BD6" w14:textId="2DCCDBB6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1E4A485" w14:textId="77777777" w:rsidR="0005495D" w:rsidRPr="0094543C" w:rsidRDefault="0005495D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14F074F9" w14:textId="67C43950" w:rsidR="00582BBB" w:rsidRPr="0094543C" w:rsidRDefault="00582BB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6DD7AF7D" w14:textId="5CEA4F34" w:rsidR="00582BBB" w:rsidRPr="0094543C" w:rsidRDefault="0005495D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>What are the advantages/benefits of your project</w:t>
      </w:r>
      <w:r w:rsidR="00907A43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 xml:space="preserve"> and w</w:t>
      </w: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 xml:space="preserve">hy do you think your project could win the </w:t>
      </w:r>
      <w:r w:rsidR="00F1156A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>Luxembourg AI Excellence Awards</w:t>
      </w: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>?</w:t>
      </w:r>
    </w:p>
    <w:p w14:paraId="13540848" w14:textId="19CE7346" w:rsidR="0005495D" w:rsidRPr="0094543C" w:rsidRDefault="0005495D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2028F1FD" w14:textId="5DD83B2B" w:rsidR="0005495D" w:rsidRPr="0094543C" w:rsidRDefault="0005495D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4B62CCAB" w14:textId="2852931D" w:rsidR="0005495D" w:rsidRPr="0094543C" w:rsidRDefault="0005495D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02E294F5" w14:textId="4979312D" w:rsidR="0005495D" w:rsidRPr="0094543C" w:rsidRDefault="0005495D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496071B4" w14:textId="13F6D585" w:rsidR="0005495D" w:rsidRPr="0094543C" w:rsidRDefault="0005495D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7F69FB98" w14:textId="1FE603D6" w:rsidR="0005495D" w:rsidRPr="0094543C" w:rsidRDefault="0005495D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562DE7E8" w14:textId="3A268DD7" w:rsidR="0005495D" w:rsidRPr="0094543C" w:rsidRDefault="0005495D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741C53C8" w14:textId="7DC72852" w:rsidR="0005495D" w:rsidRPr="0094543C" w:rsidRDefault="0005495D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5C62DDFA" w14:textId="57EABA54" w:rsidR="0005495D" w:rsidRPr="0094543C" w:rsidRDefault="0005495D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62FB01AE" w14:textId="527C4FE5" w:rsidR="0005495D" w:rsidRPr="0094543C" w:rsidRDefault="0005495D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0611DC50" w14:textId="763D8D8D" w:rsidR="0005495D" w:rsidRPr="0094543C" w:rsidRDefault="0005495D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326C45AC" w14:textId="7EB99D3D" w:rsidR="0005495D" w:rsidRPr="0094543C" w:rsidRDefault="0005495D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31D2317C" w14:textId="67C1337E" w:rsidR="0005495D" w:rsidRPr="0094543C" w:rsidRDefault="0005495D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79E1539E" w14:textId="5451D559" w:rsidR="0005495D" w:rsidRPr="0094543C" w:rsidRDefault="0005495D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6272A866" w14:textId="63B32E90" w:rsidR="0005495D" w:rsidRPr="0094543C" w:rsidRDefault="0005495D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6C0E3E86" w14:textId="79819050" w:rsidR="0005495D" w:rsidRPr="0094543C" w:rsidRDefault="0005495D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7A8A5428" w14:textId="27CB6F8E" w:rsidR="0005495D" w:rsidRPr="0094543C" w:rsidRDefault="0005495D">
      <w:pPr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  <w:br w:type="page"/>
      </w:r>
    </w:p>
    <w:p w14:paraId="42835927" w14:textId="4E33DF41" w:rsidR="0005495D" w:rsidRPr="0094543C" w:rsidRDefault="0005495D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37089FEC" w14:textId="12CF6B6F" w:rsidR="0005495D" w:rsidRPr="0094543C" w:rsidRDefault="0005495D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>What are the differences between your innovative project and existing technologies (or processes)? Describe the innovative aspects of your project?</w:t>
      </w:r>
    </w:p>
    <w:p w14:paraId="3A593D58" w14:textId="0C931F68" w:rsidR="00C52124" w:rsidRPr="0094543C" w:rsidRDefault="00C52124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0328825F" w14:textId="441E22B8" w:rsidR="00C52124" w:rsidRPr="0094543C" w:rsidRDefault="00C52124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5326CD21" w14:textId="12984521" w:rsidR="00C52124" w:rsidRPr="0094543C" w:rsidRDefault="00C52124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76A0CA2B" w14:textId="1178C2E5" w:rsidR="00C52124" w:rsidRPr="0094543C" w:rsidRDefault="00C52124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0F425FD5" w14:textId="77777777" w:rsidR="00907A43" w:rsidRPr="0094543C" w:rsidRDefault="00907A43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75DD22D0" w14:textId="77777777" w:rsidR="00907A43" w:rsidRPr="0094543C" w:rsidRDefault="00907A43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341AC749" w14:textId="77777777" w:rsidR="00907A43" w:rsidRPr="0094543C" w:rsidRDefault="00907A43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1EF1BB86" w14:textId="77777777" w:rsidR="00907A43" w:rsidRPr="0094543C" w:rsidRDefault="00907A43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1C0D7C21" w14:textId="77777777" w:rsidR="00907A43" w:rsidRPr="0094543C" w:rsidRDefault="00907A43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1232C559" w14:textId="77777777" w:rsidR="00907A43" w:rsidRPr="0094543C" w:rsidRDefault="00907A43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131673EC" w14:textId="77777777" w:rsidR="00907A43" w:rsidRPr="0094543C" w:rsidRDefault="00907A43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7DF6BA7D" w14:textId="77777777" w:rsidR="00907A43" w:rsidRPr="0094543C" w:rsidRDefault="00907A43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7E18A18E" w14:textId="77777777" w:rsidR="00907A43" w:rsidRPr="0094543C" w:rsidRDefault="00907A43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5DF478C4" w14:textId="77777777" w:rsidR="00907A43" w:rsidRPr="0094543C" w:rsidRDefault="00907A43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60D974A0" w14:textId="115C0920" w:rsidR="00C52124" w:rsidRPr="0094543C" w:rsidRDefault="00C52124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12D6D2CA" w14:textId="566151C5" w:rsidR="00C52124" w:rsidRPr="0094543C" w:rsidRDefault="00C52124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6E8AC9DB" w14:textId="5D6EC7D9" w:rsidR="00C52124" w:rsidRPr="0094543C" w:rsidRDefault="00C52124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7DF5C23E" w14:textId="5829D2BC" w:rsidR="00C52124" w:rsidRPr="0094543C" w:rsidRDefault="00C52124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57866D35" w14:textId="5B186E35" w:rsidR="00C52124" w:rsidRPr="0094543C" w:rsidRDefault="00C52124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5348CCEE" w14:textId="2AEAB2F5" w:rsidR="00C52124" w:rsidRPr="0094543C" w:rsidRDefault="00C52124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08E03B72" w14:textId="7DD687A5" w:rsidR="00C52124" w:rsidRPr="0094543C" w:rsidRDefault="00C52124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2A1EBF73" w14:textId="78A37804" w:rsidR="002D58AB" w:rsidRPr="0094543C" w:rsidRDefault="002D58A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3240181B" w14:textId="5FE997F4" w:rsidR="002D58AB" w:rsidRPr="0094543C" w:rsidRDefault="002D58A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1F7744CF" w14:textId="3D977285" w:rsidR="002D58AB" w:rsidRPr="0094543C" w:rsidRDefault="002D58A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7611306E" w14:textId="0C7BDD2E" w:rsidR="002D58AB" w:rsidRPr="0094543C" w:rsidRDefault="002D58AB">
      <w:pPr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  <w:br w:type="page"/>
      </w:r>
    </w:p>
    <w:p w14:paraId="06E0F2E0" w14:textId="7ED22196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6B163451" w14:textId="79F0A4D9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 xml:space="preserve">What </w:t>
      </w:r>
      <w:r w:rsidR="00907A43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 xml:space="preserve">economic impact could </w:t>
      </w: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 xml:space="preserve">your project have </w:t>
      </w:r>
      <w:r w:rsidR="00907A43"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>on</w:t>
      </w: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 xml:space="preserve"> the Luxembourg economy? (jobs, investment...)</w:t>
      </w:r>
    </w:p>
    <w:p w14:paraId="4DE1F74B" w14:textId="77777777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70D8D96D" w14:textId="77777777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A1A1AFD" w14:textId="77777777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668A476E" w14:textId="77777777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61E339E6" w14:textId="77777777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65311ED2" w14:textId="77777777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28783834" w14:textId="77777777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2710FB88" w14:textId="77777777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518E65AD" w14:textId="77777777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063505B0" w14:textId="77777777" w:rsidR="00907A43" w:rsidRPr="0094543C" w:rsidRDefault="00907A43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067DB0A5" w14:textId="77777777" w:rsidR="00907A43" w:rsidRPr="0094543C" w:rsidRDefault="00907A43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3C068693" w14:textId="77777777" w:rsidR="00907A43" w:rsidRPr="0094543C" w:rsidRDefault="00907A43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0FC7D41D" w14:textId="77777777" w:rsidR="00907A43" w:rsidRPr="0094543C" w:rsidRDefault="00907A43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0FD7901C" w14:textId="77777777" w:rsidR="00907A43" w:rsidRPr="0094543C" w:rsidRDefault="00907A43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78893953" w14:textId="77777777" w:rsidR="00907A43" w:rsidRPr="0094543C" w:rsidRDefault="00907A43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3063ECEB" w14:textId="77777777" w:rsidR="00907A43" w:rsidRPr="0094543C" w:rsidRDefault="00907A43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731820F0" w14:textId="77777777" w:rsidR="00907A43" w:rsidRPr="0094543C" w:rsidRDefault="00907A43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AF32D99" w14:textId="77777777" w:rsidR="00907A43" w:rsidRPr="0094543C" w:rsidRDefault="00907A43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5EDF6C72" w14:textId="77777777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3C504002" w14:textId="77777777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6DB46A76" w14:textId="77777777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3D6513A0" w14:textId="77777777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69AEA42F" w14:textId="46DA332F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>Is there a practical application of your project? What are the forecasts for large-scale production of the product?</w:t>
      </w:r>
    </w:p>
    <w:p w14:paraId="6BDD8EB7" w14:textId="77777777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2DB8F50C" w14:textId="77777777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2B9D9CDC" w14:textId="77777777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5897730C" w14:textId="77777777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5256601" w14:textId="77777777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6C71B9D" w14:textId="77777777" w:rsidR="002D58AB" w:rsidRPr="0094543C" w:rsidRDefault="002D58AB" w:rsidP="00907A43">
      <w:pPr>
        <w:tabs>
          <w:tab w:val="left" w:pos="4253"/>
        </w:tabs>
        <w:spacing w:after="0" w:line="240" w:lineRule="auto"/>
        <w:jc w:val="both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5F7B3B69" w14:textId="77777777" w:rsidR="002D58AB" w:rsidRPr="0094543C" w:rsidRDefault="002D58AB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15A32222" w14:textId="77777777" w:rsidR="002D58AB" w:rsidRPr="0094543C" w:rsidRDefault="002D58AB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2E6136EA" w14:textId="77777777" w:rsidR="002D58AB" w:rsidRPr="0094543C" w:rsidRDefault="002D58AB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62846A33" w14:textId="77777777" w:rsidR="002D58AB" w:rsidRPr="0094543C" w:rsidRDefault="002D58AB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0CEB1367" w14:textId="77777777" w:rsidR="002D58AB" w:rsidRPr="0094543C" w:rsidRDefault="002D58AB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39A33297" w14:textId="77777777" w:rsidR="00907A43" w:rsidRPr="0094543C" w:rsidRDefault="00907A43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5921994" w14:textId="77777777" w:rsidR="00907A43" w:rsidRPr="0094543C" w:rsidRDefault="00907A43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3D0C870B" w14:textId="77777777" w:rsidR="00907A43" w:rsidRPr="0094543C" w:rsidRDefault="00907A43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7AF7A600" w14:textId="77777777" w:rsidR="00907A43" w:rsidRPr="0094543C" w:rsidRDefault="00907A43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19232EC3" w14:textId="77777777" w:rsidR="00907A43" w:rsidRPr="0094543C" w:rsidRDefault="00907A43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315406F9" w14:textId="77777777" w:rsidR="002D58AB" w:rsidRPr="0094543C" w:rsidRDefault="002D58AB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7F9C4CE7" w14:textId="77777777" w:rsidR="002D58AB" w:rsidRPr="0094543C" w:rsidRDefault="002D58AB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2B7A69FE" w14:textId="7A2766D6" w:rsidR="002D58AB" w:rsidRPr="0094543C" w:rsidRDefault="00907A43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  <w:t>Has the project achieved notable commercial success thus far?</w:t>
      </w:r>
    </w:p>
    <w:p w14:paraId="1240FEEE" w14:textId="77777777" w:rsidR="002D58AB" w:rsidRPr="0094543C" w:rsidRDefault="002D58AB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6280B924" w14:textId="77777777" w:rsidR="002D58AB" w:rsidRPr="0094543C" w:rsidRDefault="002D58AB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18A78BC" w14:textId="77777777" w:rsidR="00907A43" w:rsidRPr="0094543C" w:rsidRDefault="00907A43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716A2EE" w14:textId="77777777" w:rsidR="00907A43" w:rsidRPr="0094543C" w:rsidRDefault="00907A43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160B267D" w14:textId="77777777" w:rsidR="00907A43" w:rsidRPr="0094543C" w:rsidRDefault="00907A43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7F4B7B42" w14:textId="77777777" w:rsidR="002D58AB" w:rsidRPr="0094543C" w:rsidRDefault="002D58AB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0DC4835F" w14:textId="77777777" w:rsidR="002D58AB" w:rsidRPr="0094543C" w:rsidRDefault="002D58AB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46F098AC" w14:textId="77777777" w:rsidR="002D58AB" w:rsidRPr="0094543C" w:rsidRDefault="002D58AB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171DCB10" w14:textId="77777777" w:rsidR="002D58AB" w:rsidRPr="0094543C" w:rsidRDefault="002D58AB" w:rsidP="002D58AB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Cs/>
          <w:sz w:val="24"/>
          <w:szCs w:val="24"/>
          <w:lang w:val="en-US" w:eastAsia="fr-FR"/>
        </w:rPr>
      </w:pPr>
    </w:p>
    <w:p w14:paraId="03CDF9D4" w14:textId="77777777" w:rsidR="002D58AB" w:rsidRPr="0094543C" w:rsidRDefault="002D58AB" w:rsidP="00A9516F">
      <w:pPr>
        <w:pBdr>
          <w:bottom w:val="single" w:sz="12" w:space="1" w:color="auto"/>
        </w:pBd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1BD1BAAC" w14:textId="77777777" w:rsidR="00907A43" w:rsidRPr="0094543C" w:rsidRDefault="00907A43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6510A69D" w14:textId="77777777" w:rsidR="00907A43" w:rsidRPr="0094543C" w:rsidRDefault="00907A43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3B8FEB68" w14:textId="43C01ADF" w:rsidR="002D58AB" w:rsidRPr="0094543C" w:rsidRDefault="002D58AB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3BD3B50E" w14:textId="43D59DF9" w:rsidR="00C968F5" w:rsidRPr="0094543C" w:rsidRDefault="00C968F5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751A22A9" w14:textId="06B098FF" w:rsidR="00C968F5" w:rsidRPr="0094543C" w:rsidRDefault="00C968F5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3FEA1BD2" w14:textId="77777777" w:rsidR="00C968F5" w:rsidRPr="0094543C" w:rsidRDefault="00C968F5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7CC24C86" w14:textId="44FE9CBA" w:rsidR="00851CB1" w:rsidRPr="0094543C" w:rsidRDefault="00851CB1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76CF62B5" w14:textId="0D0AC37A" w:rsidR="00851CB1" w:rsidRPr="0094543C" w:rsidRDefault="00851CB1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70F9CD66" w14:textId="57629A4F" w:rsidR="00851CB1" w:rsidRPr="0094543C" w:rsidRDefault="00851CB1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  <w:r w:rsidRPr="0094543C"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  <w:t xml:space="preserve">Signature : </w:t>
      </w:r>
      <w:r w:rsidRPr="0094543C"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  <w:tab/>
      </w:r>
      <w:r w:rsidRPr="0094543C"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  <w:tab/>
      </w:r>
      <w:r w:rsidRPr="0094543C"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  <w:tab/>
        <w:t>Date :</w:t>
      </w:r>
    </w:p>
    <w:p w14:paraId="3901E312" w14:textId="1870EABB" w:rsidR="00851CB1" w:rsidRPr="0094543C" w:rsidRDefault="00851CB1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3EE9BC75" w14:textId="27EFBB02" w:rsidR="00851CB1" w:rsidRPr="0094543C" w:rsidRDefault="00851CB1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32E601C9" w14:textId="3CDF4F7D" w:rsidR="00851CB1" w:rsidRPr="0094543C" w:rsidRDefault="00851CB1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5DF95596" w14:textId="415539E7" w:rsidR="00851CB1" w:rsidRPr="0094543C" w:rsidRDefault="00851CB1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7D9B27A9" w14:textId="444D68F1" w:rsidR="00851CB1" w:rsidRPr="0094543C" w:rsidRDefault="00851CB1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68BFCAC7" w14:textId="20D31D58" w:rsidR="00851CB1" w:rsidRPr="0094543C" w:rsidRDefault="00851CB1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5E1985C5" w14:textId="7CC69FC3" w:rsidR="00851CB1" w:rsidRPr="0094543C" w:rsidRDefault="00851CB1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6AEBFE96" w14:textId="7A92BF58" w:rsidR="00851CB1" w:rsidRPr="0094543C" w:rsidRDefault="00851CB1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6AC380BD" w14:textId="692EB08B" w:rsidR="00851CB1" w:rsidRPr="0094543C" w:rsidRDefault="00851CB1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3F37B530" w14:textId="572ED378" w:rsidR="00851CB1" w:rsidRPr="0094543C" w:rsidRDefault="00851CB1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3A73850D" w14:textId="7CC4111F" w:rsidR="00851CB1" w:rsidRPr="0094543C" w:rsidRDefault="00851CB1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08D1C475" w14:textId="726A6915" w:rsidR="00851CB1" w:rsidRPr="0094543C" w:rsidRDefault="00851CB1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774E4DC0" w14:textId="1209BA29" w:rsidR="00851CB1" w:rsidRPr="0094543C" w:rsidRDefault="00851CB1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p w14:paraId="1A3770AB" w14:textId="77777777" w:rsidR="00851CB1" w:rsidRPr="0094543C" w:rsidRDefault="00851CB1" w:rsidP="00A9516F">
      <w:pPr>
        <w:tabs>
          <w:tab w:val="left" w:pos="4253"/>
        </w:tabs>
        <w:spacing w:after="0" w:line="240" w:lineRule="auto"/>
        <w:rPr>
          <w:rFonts w:ascii="Vista Slab OT Reg" w:eastAsia="Times New Roman" w:hAnsi="Vista Slab OT Reg" w:cs="Times New Roman"/>
          <w:b/>
          <w:sz w:val="24"/>
          <w:szCs w:val="24"/>
          <w:lang w:val="en-US" w:eastAsia="fr-FR"/>
        </w:rPr>
      </w:pPr>
    </w:p>
    <w:sectPr w:rsidR="00851CB1" w:rsidRPr="0094543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205AD" w14:textId="77777777" w:rsidR="009D3458" w:rsidRDefault="009D3458" w:rsidP="00582BBB">
      <w:pPr>
        <w:spacing w:after="0" w:line="240" w:lineRule="auto"/>
      </w:pPr>
      <w:r>
        <w:separator/>
      </w:r>
    </w:p>
  </w:endnote>
  <w:endnote w:type="continuationSeparator" w:id="0">
    <w:p w14:paraId="535AC0F8" w14:textId="77777777" w:rsidR="009D3458" w:rsidRDefault="009D3458" w:rsidP="0058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ta Slab OT Reg">
    <w:panose1 w:val="020606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Intro Black"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96F7E" w14:textId="77777777" w:rsidR="009D3458" w:rsidRDefault="009D3458" w:rsidP="00582BBB">
      <w:pPr>
        <w:spacing w:after="0" w:line="240" w:lineRule="auto"/>
      </w:pPr>
      <w:r>
        <w:separator/>
      </w:r>
    </w:p>
  </w:footnote>
  <w:footnote w:type="continuationSeparator" w:id="0">
    <w:p w14:paraId="5563770C" w14:textId="77777777" w:rsidR="009D3458" w:rsidRDefault="009D3458" w:rsidP="00582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1038" w14:textId="33ED7DF4" w:rsidR="00582BBB" w:rsidRDefault="00641017" w:rsidP="00641017">
    <w:pPr>
      <w:pStyle w:val="En-tte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E6C529" wp14:editId="23C442C0">
          <wp:simplePos x="0" y="0"/>
          <wp:positionH relativeFrom="column">
            <wp:posOffset>1602105</wp:posOffset>
          </wp:positionH>
          <wp:positionV relativeFrom="paragraph">
            <wp:posOffset>64770</wp:posOffset>
          </wp:positionV>
          <wp:extent cx="1440180" cy="845820"/>
          <wp:effectExtent l="0" t="0" r="7620" b="0"/>
          <wp:wrapThrough wrapText="bothSides">
            <wp:wrapPolygon edited="0">
              <wp:start x="2571" y="486"/>
              <wp:lineTo x="571" y="9243"/>
              <wp:lineTo x="0" y="9730"/>
              <wp:lineTo x="571" y="11676"/>
              <wp:lineTo x="2571" y="17027"/>
              <wp:lineTo x="2571" y="18486"/>
              <wp:lineTo x="5429" y="20432"/>
              <wp:lineTo x="7429" y="20919"/>
              <wp:lineTo x="21143" y="20919"/>
              <wp:lineTo x="21429" y="12162"/>
              <wp:lineTo x="19143" y="10216"/>
              <wp:lineTo x="12286" y="9243"/>
              <wp:lineTo x="9714" y="486"/>
              <wp:lineTo x="2571" y="486"/>
            </wp:wrapPolygon>
          </wp:wrapThrough>
          <wp:docPr id="471109788" name="Image 2" descr="Une image contenant Graphique, Police, graphisme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109788" name="Image 2" descr="Une image contenant Graphique, Police, graphisme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59" r="8465" b="5281"/>
                  <a:stretch/>
                </pic:blipFill>
                <pic:spPr bwMode="auto">
                  <a:xfrm>
                    <a:off x="0" y="0"/>
                    <a:ext cx="144018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126DFAF" wp14:editId="73A62F3E">
          <wp:simplePos x="0" y="0"/>
          <wp:positionH relativeFrom="column">
            <wp:posOffset>3653155</wp:posOffset>
          </wp:positionH>
          <wp:positionV relativeFrom="paragraph">
            <wp:posOffset>445770</wp:posOffset>
          </wp:positionV>
          <wp:extent cx="2432050" cy="464820"/>
          <wp:effectExtent l="0" t="0" r="6350" b="0"/>
          <wp:wrapThrough wrapText="bothSides">
            <wp:wrapPolygon edited="0">
              <wp:start x="0" y="0"/>
              <wp:lineTo x="0" y="17705"/>
              <wp:lineTo x="6768" y="20361"/>
              <wp:lineTo x="21487" y="20361"/>
              <wp:lineTo x="21487" y="1770"/>
              <wp:lineTo x="3553" y="0"/>
              <wp:lineTo x="0" y="0"/>
            </wp:wrapPolygon>
          </wp:wrapThrough>
          <wp:docPr id="1059367759" name="Image 4" descr="Une image contenant Graphique, capture d’écran, graphism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367759" name="Image 4" descr="Une image contenant Graphique, capture d’écran, graphisme, Polic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D9F7D71" wp14:editId="64F943CF">
          <wp:extent cx="1021080" cy="1003300"/>
          <wp:effectExtent l="0" t="0" r="7620" b="6350"/>
          <wp:docPr id="1696620762" name="Image 1" descr="Une image contenant Graphique, Police, graphism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620762" name="Image 1" descr="Une image contenant Graphique, Police, graphisme, capture d’écran&#10;&#10;Le contenu généré par l’IA peut être incorrect.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83" t="16525" r="14830" b="13559"/>
                  <a:stretch/>
                </pic:blipFill>
                <pic:spPr bwMode="auto">
                  <a:xfrm>
                    <a:off x="0" y="0"/>
                    <a:ext cx="102108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6F"/>
    <w:rsid w:val="0005495D"/>
    <w:rsid w:val="00062ED8"/>
    <w:rsid w:val="001D2705"/>
    <w:rsid w:val="002D58AB"/>
    <w:rsid w:val="0033140E"/>
    <w:rsid w:val="0033338C"/>
    <w:rsid w:val="003E5CE5"/>
    <w:rsid w:val="005217A9"/>
    <w:rsid w:val="00582BBB"/>
    <w:rsid w:val="005D7C1D"/>
    <w:rsid w:val="00641017"/>
    <w:rsid w:val="007248F8"/>
    <w:rsid w:val="00746B9D"/>
    <w:rsid w:val="00851CB1"/>
    <w:rsid w:val="008C560A"/>
    <w:rsid w:val="00903122"/>
    <w:rsid w:val="00907A43"/>
    <w:rsid w:val="0094543C"/>
    <w:rsid w:val="009656C1"/>
    <w:rsid w:val="009D3458"/>
    <w:rsid w:val="009F57EF"/>
    <w:rsid w:val="00A02764"/>
    <w:rsid w:val="00A9516F"/>
    <w:rsid w:val="00C25089"/>
    <w:rsid w:val="00C52124"/>
    <w:rsid w:val="00C968F5"/>
    <w:rsid w:val="00D56BED"/>
    <w:rsid w:val="00EB0CC6"/>
    <w:rsid w:val="00F1156A"/>
    <w:rsid w:val="6F53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2D9E3"/>
  <w15:chartTrackingRefBased/>
  <w15:docId w15:val="{A117B861-BF7F-4EB6-B517-58CB552E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516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516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BBB"/>
  </w:style>
  <w:style w:type="paragraph" w:styleId="Pieddepage">
    <w:name w:val="footer"/>
    <w:basedOn w:val="Normal"/>
    <w:link w:val="PieddepageCar"/>
    <w:uiPriority w:val="99"/>
    <w:unhideWhenUsed/>
    <w:rsid w:val="0058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eline.tarraube@fedil.l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211E69020C84B85C56ABC72F48A5A" ma:contentTypeVersion="18" ma:contentTypeDescription="Create a new document." ma:contentTypeScope="" ma:versionID="f19a562d087cb4af3233d4eff14d3772">
  <xsd:schema xmlns:xsd="http://www.w3.org/2001/XMLSchema" xmlns:xs="http://www.w3.org/2001/XMLSchema" xmlns:p="http://schemas.microsoft.com/office/2006/metadata/properties" xmlns:ns2="4261fb06-ea6a-4ced-8fcd-efde55fa8b25" xmlns:ns3="a2e15609-0814-4f91-a6aa-68f6c7b2c553" targetNamespace="http://schemas.microsoft.com/office/2006/metadata/properties" ma:root="true" ma:fieldsID="e34c76f87beb97b174250c44031dbfdd" ns2:_="" ns3:_="">
    <xsd:import namespace="4261fb06-ea6a-4ced-8fcd-efde55fa8b25"/>
    <xsd:import namespace="a2e15609-0814-4f91-a6aa-68f6c7b2c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1fb06-ea6a-4ced-8fcd-efde55fa8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a9a9d3f-94b5-4dee-b1fd-b21d06d13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15609-0814-4f91-a6aa-68f6c7b2c5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96049df-9521-4eeb-9060-bd41360a7cbf}" ma:internalName="TaxCatchAll" ma:showField="CatchAllData" ma:web="a2e15609-0814-4f91-a6aa-68f6c7b2c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e15609-0814-4f91-a6aa-68f6c7b2c553" xsi:nil="true"/>
    <lcf76f155ced4ddcb4097134ff3c332f xmlns="4261fb06-ea6a-4ced-8fcd-efde55fa8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7E5163-9087-4D03-A879-90BB52470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1fb06-ea6a-4ced-8fcd-efde55fa8b25"/>
    <ds:schemaRef ds:uri="a2e15609-0814-4f91-a6aa-68f6c7b2c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4040C7-84F7-4705-94D1-70B10664C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78BD2-387D-422B-A3B0-119795F8154D}">
  <ds:schemaRefs>
    <ds:schemaRef ds:uri="http://schemas.microsoft.com/office/2006/metadata/properties"/>
    <ds:schemaRef ds:uri="http://schemas.microsoft.com/office/infopath/2007/PartnerControls"/>
    <ds:schemaRef ds:uri="a2e15609-0814-4f91-a6aa-68f6c7b2c553"/>
    <ds:schemaRef ds:uri="4261fb06-ea6a-4ced-8fcd-efde55fa8b25"/>
  </ds:schemaRefs>
</ds:datastoreItem>
</file>

<file path=docMetadata/LabelInfo.xml><?xml version="1.0" encoding="utf-8"?>
<clbl:labelList xmlns:clbl="http://schemas.microsoft.com/office/2020/mipLabelMetadata">
  <clbl:label id="{9c48b4f2-938b-41b9-8f27-b88ad9ca4911}" enabled="0" method="" siteId="{9c48b4f2-938b-41b9-8f27-b88ad9ca49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232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Santer</dc:creator>
  <cp:keywords/>
  <dc:description/>
  <cp:lastModifiedBy>Rodney Ndong-Eyogo</cp:lastModifiedBy>
  <cp:revision>9</cp:revision>
  <dcterms:created xsi:type="dcterms:W3CDTF">2025-03-25T10:15:00Z</dcterms:created>
  <dcterms:modified xsi:type="dcterms:W3CDTF">2025-03-31T07:30:00Z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0x0101005D3211E69020C84B85C56ABC72F48A5A</vt:lpwstr>
  </property>
  <property fmtid="{D5CDD505-2E9C-101B-9397-08002B2CF9AE}" pid="3" name="MediaServiceImageTags">
    <vt:lpwstr/>
  </property>
</Properties>
</file>